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306"/>
        <w:tblW w:w="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343"/>
      </w:tblGrid>
      <w:tr w:rsidR="006921EC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921EC" w:rsidRPr="006921EC" w:rsidRDefault="006921EC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6921EC" w:rsidRPr="006921EC" w:rsidRDefault="006921EC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EB1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semestr</w:t>
            </w:r>
          </w:p>
        </w:tc>
      </w:tr>
      <w:tr w:rsidR="006921EC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921EC" w:rsidRPr="006921EC" w:rsidRDefault="006921EC" w:rsidP="0069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6921EC" w:rsidRDefault="00EB11F8" w:rsidP="004D3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Podstawy opieki (Działalność gospodarcza w ochronie zdrowia)</w:t>
            </w:r>
          </w:p>
          <w:p w:rsidR="00EB11F8" w:rsidRDefault="00EB11F8" w:rsidP="004D3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</w:p>
          <w:p w:rsidR="00EB11F8" w:rsidRPr="00EB11F8" w:rsidRDefault="00EB11F8" w:rsidP="004D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I.Mikołajczyk</w:t>
            </w:r>
            <w:proofErr w:type="spellEnd"/>
          </w:p>
        </w:tc>
      </w:tr>
      <w:tr w:rsidR="00EB11F8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6921EC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8:50-9:35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Podstawy opieki (Działalność gospodarcza w ochronie zdrowia)</w:t>
            </w:r>
          </w:p>
          <w:p w:rsid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I.Mikołajczyk</w:t>
            </w:r>
            <w:proofErr w:type="spellEnd"/>
          </w:p>
        </w:tc>
      </w:tr>
      <w:tr w:rsidR="00EB11F8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6921EC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Podstawy opieki (Działalność gospodarcza w ochronie zdrowia)</w:t>
            </w:r>
          </w:p>
          <w:p w:rsid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I.Mikołajczyk</w:t>
            </w:r>
            <w:proofErr w:type="spellEnd"/>
          </w:p>
        </w:tc>
      </w:tr>
      <w:tr w:rsidR="00EB11F8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6921EC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10:30 - 11:15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Podstawy opieki (Działalność gospodarcza w ochronie zdrowia)</w:t>
            </w:r>
          </w:p>
          <w:p w:rsid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I.Mikołajczyk</w:t>
            </w:r>
            <w:proofErr w:type="spellEnd"/>
          </w:p>
        </w:tc>
      </w:tr>
      <w:tr w:rsidR="00EB11F8" w:rsidRPr="006921EC" w:rsidTr="006921EC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6921EC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39A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11:20 - 12:05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Podstawy opieki (Działalność gospodarcza w ochronie zdrowia)</w:t>
            </w:r>
          </w:p>
          <w:p w:rsid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I.Mikołajczyk</w:t>
            </w:r>
            <w:proofErr w:type="spellEnd"/>
          </w:p>
        </w:tc>
      </w:tr>
    </w:tbl>
    <w:p w:rsidR="004D39A8" w:rsidRDefault="006921EC" w:rsidP="006921EC">
      <w:pPr>
        <w:jc w:val="center"/>
        <w:rPr>
          <w:b/>
          <w:color w:val="FF0000"/>
          <w:u w:val="single"/>
        </w:rPr>
      </w:pPr>
      <w:bookmarkStart w:id="0" w:name="_GoBack"/>
      <w:bookmarkEnd w:id="0"/>
      <w:r w:rsidRPr="006921EC">
        <w:rPr>
          <w:sz w:val="32"/>
          <w:szCs w:val="32"/>
          <w:u w:val="single"/>
        </w:rPr>
        <w:t xml:space="preserve"> SZKOŁA POLICEALNA OPIEKI MEDYCZNEJ</w:t>
      </w:r>
      <w:r w:rsidRPr="006921EC">
        <w:rPr>
          <w:u w:val="single"/>
        </w:rPr>
        <w:t xml:space="preserve"> w Ostrowie Wielkopolskim</w:t>
      </w:r>
      <w:r w:rsidRPr="006921EC">
        <w:rPr>
          <w:u w:val="single"/>
        </w:rPr>
        <w:br/>
      </w:r>
      <w:r w:rsidRPr="006921EC">
        <w:rPr>
          <w:u w:val="single"/>
        </w:rPr>
        <w:br/>
      </w:r>
      <w:r w:rsidRPr="006921EC">
        <w:rPr>
          <w:u w:val="single"/>
        </w:rPr>
        <w:br/>
      </w:r>
      <w:r w:rsidRPr="006921EC">
        <w:rPr>
          <w:b/>
          <w:color w:val="FF0000"/>
          <w:u w:val="single"/>
        </w:rPr>
        <w:br/>
      </w:r>
      <w:r w:rsidRPr="006921EC">
        <w:rPr>
          <w:b/>
          <w:color w:val="FF0000"/>
          <w:sz w:val="48"/>
          <w:szCs w:val="48"/>
          <w:u w:val="single"/>
        </w:rPr>
        <w:t xml:space="preserve">SOBOTA, </w:t>
      </w:r>
      <w:r w:rsidR="00EB11F8">
        <w:rPr>
          <w:b/>
          <w:color w:val="FF0000"/>
          <w:sz w:val="48"/>
          <w:szCs w:val="48"/>
          <w:u w:val="single"/>
        </w:rPr>
        <w:t>09.05.2020, Niedziela 10.05.2020</w:t>
      </w:r>
    </w:p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Pr="004D39A8" w:rsidRDefault="004D39A8" w:rsidP="004D39A8"/>
    <w:p w:rsidR="004D39A8" w:rsidRDefault="004D39A8" w:rsidP="004D39A8"/>
    <w:p w:rsidR="00EB11F8" w:rsidRDefault="00EB11F8" w:rsidP="004D39A8"/>
    <w:p w:rsidR="004D39A8" w:rsidRDefault="004D39A8" w:rsidP="004D39A8">
      <w:pPr>
        <w:tabs>
          <w:tab w:val="left" w:pos="2460"/>
        </w:tabs>
      </w:pPr>
      <w:r>
        <w:tab/>
      </w: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p w:rsidR="00EB11F8" w:rsidRDefault="00EB11F8" w:rsidP="00EB11F8">
      <w:pPr>
        <w:jc w:val="center"/>
        <w:rPr>
          <w:b/>
          <w:color w:val="FF0000"/>
          <w:u w:val="single"/>
        </w:rPr>
      </w:pPr>
      <w:r w:rsidRPr="006921EC">
        <w:rPr>
          <w:b/>
          <w:color w:val="FF0000"/>
          <w:sz w:val="48"/>
          <w:szCs w:val="48"/>
          <w:u w:val="single"/>
        </w:rPr>
        <w:lastRenderedPageBreak/>
        <w:t xml:space="preserve">SOBOTA, </w:t>
      </w:r>
      <w:r>
        <w:rPr>
          <w:b/>
          <w:color w:val="FF0000"/>
          <w:sz w:val="48"/>
          <w:szCs w:val="48"/>
          <w:u w:val="single"/>
        </w:rPr>
        <w:t>09.05.2020, Niedziela 10.05.2020</w:t>
      </w:r>
    </w:p>
    <w:p w:rsidR="00EB11F8" w:rsidRPr="004D39A8" w:rsidRDefault="00EB11F8" w:rsidP="00EB11F8"/>
    <w:p w:rsidR="00EB11F8" w:rsidRPr="004D39A8" w:rsidRDefault="00EB11F8" w:rsidP="00EB11F8"/>
    <w:p w:rsidR="00EB11F8" w:rsidRPr="004D39A8" w:rsidRDefault="00EB11F8" w:rsidP="00EB11F8"/>
    <w:tbl>
      <w:tblPr>
        <w:tblpPr w:leftFromText="141" w:rightFromText="141" w:vertAnchor="page" w:horzAnchor="margin" w:tblpXSpec="center" w:tblpY="4306"/>
        <w:tblW w:w="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343"/>
      </w:tblGrid>
      <w:tr w:rsidR="00EB11F8" w:rsidRPr="006921EC" w:rsidTr="00A4094F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6921EC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EB11F8" w:rsidRPr="006921EC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semestr</w:t>
            </w:r>
          </w:p>
        </w:tc>
      </w:tr>
      <w:tr w:rsidR="00EB11F8" w:rsidRPr="00EB11F8" w:rsidTr="00A4094F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eastAsia="Times New Roman" w:hAnsi="Times New Roman" w:cs="Times New Roman"/>
                <w:lang w:eastAsia="pl-PL"/>
              </w:rPr>
              <w:t>8:00-8:45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Podstawy opieki (Działalność gospodarcza w ochronie zdrowia)</w:t>
            </w: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I.Mikołajczyk</w:t>
            </w:r>
            <w:proofErr w:type="spellEnd"/>
          </w:p>
        </w:tc>
      </w:tr>
      <w:tr w:rsidR="00EB11F8" w:rsidRPr="00EB11F8" w:rsidTr="00A4094F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eastAsia="Times New Roman" w:hAnsi="Times New Roman" w:cs="Times New Roman"/>
                <w:lang w:eastAsia="pl-PL"/>
              </w:rPr>
              <w:t>8:50-9:35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Podstawy opieki (Działalność gospodarcza w ochronie zdrowia)</w:t>
            </w: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I.Mikołajczyk</w:t>
            </w:r>
            <w:proofErr w:type="spellEnd"/>
          </w:p>
        </w:tc>
      </w:tr>
      <w:tr w:rsidR="00EB11F8" w:rsidRPr="00EB11F8" w:rsidTr="00A4094F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eastAsia="Times New Roman" w:hAnsi="Times New Roman" w:cs="Times New Roman"/>
                <w:lang w:eastAsia="pl-PL"/>
              </w:rPr>
              <w:t>9:40-10:25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Podstawy opieki (Działalność gospodarcza w ochronie zdrowia)</w:t>
            </w: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I.Mikołajczyk</w:t>
            </w:r>
            <w:proofErr w:type="spellEnd"/>
          </w:p>
        </w:tc>
      </w:tr>
      <w:tr w:rsidR="00EB11F8" w:rsidRPr="00EB11F8" w:rsidTr="00A4094F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10:30 - 11:15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Podstawy opieki (Działalność gospodarcza w ochronie zdrowia)</w:t>
            </w: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I.Mikołajczyk</w:t>
            </w:r>
            <w:proofErr w:type="spellEnd"/>
          </w:p>
        </w:tc>
      </w:tr>
      <w:tr w:rsidR="00EB11F8" w:rsidRPr="00EB11F8" w:rsidTr="00A4094F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11:20 - 12:05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Podstawy opieki (Działalność gospodarcza w ochronie zdrowia)</w:t>
            </w: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I.Mikołajczyk</w:t>
            </w:r>
            <w:proofErr w:type="spellEnd"/>
          </w:p>
        </w:tc>
      </w:tr>
      <w:tr w:rsidR="00EB11F8" w:rsidRPr="00EB11F8" w:rsidTr="00A4094F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12:10 - 12:55</w:t>
            </w:r>
          </w:p>
        </w:tc>
        <w:tc>
          <w:tcPr>
            <w:tcW w:w="4343" w:type="dxa"/>
            <w:shd w:val="clear" w:color="auto" w:fill="auto"/>
            <w:noWrap/>
            <w:vAlign w:val="bottom"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Podstawy języka migowego</w:t>
            </w: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Monika Pluta</w:t>
            </w:r>
          </w:p>
        </w:tc>
      </w:tr>
      <w:tr w:rsidR="00EB11F8" w:rsidRPr="00EB11F8" w:rsidTr="00A4094F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A4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13:00 - 13:45</w:t>
            </w:r>
          </w:p>
        </w:tc>
        <w:tc>
          <w:tcPr>
            <w:tcW w:w="4343" w:type="dxa"/>
            <w:shd w:val="clear" w:color="auto" w:fill="auto"/>
            <w:noWrap/>
            <w:vAlign w:val="bottom"/>
          </w:tcPr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Podstawy języka migowego</w:t>
            </w: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Monika Pluta</w:t>
            </w:r>
          </w:p>
        </w:tc>
      </w:tr>
      <w:tr w:rsidR="00EB11F8" w:rsidRPr="00EB11F8" w:rsidTr="006B34D8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13:50 - 14:35</w:t>
            </w:r>
          </w:p>
        </w:tc>
        <w:tc>
          <w:tcPr>
            <w:tcW w:w="4343" w:type="dxa"/>
            <w:shd w:val="clear" w:color="auto" w:fill="auto"/>
            <w:noWrap/>
            <w:vAlign w:val="bottom"/>
          </w:tcPr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Podstawy języka migowego</w:t>
            </w: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Monika Pluta</w:t>
            </w:r>
          </w:p>
        </w:tc>
      </w:tr>
      <w:tr w:rsidR="00EB11F8" w:rsidRPr="00EB11F8" w:rsidTr="00563199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14:40 - 15:25</w:t>
            </w:r>
          </w:p>
        </w:tc>
        <w:tc>
          <w:tcPr>
            <w:tcW w:w="4343" w:type="dxa"/>
            <w:shd w:val="clear" w:color="auto" w:fill="auto"/>
            <w:noWrap/>
            <w:vAlign w:val="bottom"/>
          </w:tcPr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Podstawy języka migowego</w:t>
            </w: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Monika Pluta</w:t>
            </w:r>
          </w:p>
        </w:tc>
      </w:tr>
      <w:tr w:rsidR="00EB11F8" w:rsidRPr="00EB11F8" w:rsidTr="004376B0">
        <w:trPr>
          <w:trHeight w:val="25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15:30 - 16:15</w:t>
            </w:r>
          </w:p>
        </w:tc>
        <w:tc>
          <w:tcPr>
            <w:tcW w:w="4343" w:type="dxa"/>
            <w:shd w:val="clear" w:color="auto" w:fill="auto"/>
            <w:noWrap/>
            <w:vAlign w:val="bottom"/>
          </w:tcPr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Podstawy języka migowego</w:t>
            </w: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B11F8" w:rsidRPr="00EB11F8" w:rsidRDefault="00EB11F8" w:rsidP="00EB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1F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Monika Pluta</w:t>
            </w:r>
          </w:p>
        </w:tc>
      </w:tr>
    </w:tbl>
    <w:p w:rsidR="00EB11F8" w:rsidRPr="004D39A8" w:rsidRDefault="00EB11F8" w:rsidP="00EB11F8"/>
    <w:p w:rsidR="00EB11F8" w:rsidRPr="004D39A8" w:rsidRDefault="00EB11F8" w:rsidP="00EB11F8"/>
    <w:p w:rsidR="00EB11F8" w:rsidRPr="004D39A8" w:rsidRDefault="00EB11F8" w:rsidP="00EB11F8"/>
    <w:p w:rsidR="00EB11F8" w:rsidRPr="004D39A8" w:rsidRDefault="00EB11F8" w:rsidP="00EB11F8"/>
    <w:p w:rsidR="00EB11F8" w:rsidRPr="004D39A8" w:rsidRDefault="00EB11F8" w:rsidP="00EB11F8"/>
    <w:p w:rsidR="00EB11F8" w:rsidRPr="004D39A8" w:rsidRDefault="00EB11F8" w:rsidP="00EB11F8"/>
    <w:p w:rsidR="00EB11F8" w:rsidRPr="004D39A8" w:rsidRDefault="00EB11F8" w:rsidP="00EB11F8"/>
    <w:p w:rsidR="00EB11F8" w:rsidRPr="004D39A8" w:rsidRDefault="00EB11F8" w:rsidP="00EB11F8"/>
    <w:p w:rsidR="00EB11F8" w:rsidRPr="004D39A8" w:rsidRDefault="00EB11F8" w:rsidP="00EB11F8"/>
    <w:p w:rsidR="00EB11F8" w:rsidRPr="004D39A8" w:rsidRDefault="00EB11F8" w:rsidP="00EB11F8"/>
    <w:p w:rsidR="00EB11F8" w:rsidRPr="004D39A8" w:rsidRDefault="00EB11F8" w:rsidP="00EB11F8"/>
    <w:p w:rsidR="00EB11F8" w:rsidRDefault="00EB11F8" w:rsidP="00EB11F8"/>
    <w:p w:rsidR="00EB11F8" w:rsidRDefault="00EB11F8" w:rsidP="00EB11F8">
      <w:pPr>
        <w:tabs>
          <w:tab w:val="left" w:pos="2460"/>
        </w:tabs>
      </w:pPr>
      <w:r>
        <w:tab/>
      </w:r>
    </w:p>
    <w:p w:rsidR="00EB11F8" w:rsidRDefault="00EB11F8" w:rsidP="00EB11F8">
      <w:pPr>
        <w:tabs>
          <w:tab w:val="left" w:pos="2460"/>
        </w:tabs>
      </w:pPr>
    </w:p>
    <w:p w:rsidR="004D39A8" w:rsidRDefault="004D39A8" w:rsidP="004D39A8">
      <w:pPr>
        <w:tabs>
          <w:tab w:val="left" w:pos="2460"/>
        </w:tabs>
      </w:pPr>
    </w:p>
    <w:sectPr w:rsidR="004D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4"/>
    <w:rsid w:val="00203D2C"/>
    <w:rsid w:val="004D39A8"/>
    <w:rsid w:val="006921EC"/>
    <w:rsid w:val="00DC3AF4"/>
    <w:rsid w:val="00E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B468"/>
  <w15:chartTrackingRefBased/>
  <w15:docId w15:val="{6DE6D4C4-7466-4698-88B8-CB508EFF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2020-05-04T08:38:00Z</dcterms:created>
  <dcterms:modified xsi:type="dcterms:W3CDTF">2020-05-04T08:38:00Z</dcterms:modified>
</cp:coreProperties>
</file>